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5B" w:rsidRPr="00AB0F7D" w:rsidRDefault="000B755B" w:rsidP="00690AB5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B0F7D">
        <w:rPr>
          <w:rFonts w:ascii="Times New Roman" w:eastAsiaTheme="minorHAnsi" w:hAnsi="Times New Roman" w:cs="Times New Roman"/>
          <w:sz w:val="24"/>
          <w:szCs w:val="24"/>
          <w:lang w:eastAsia="en-US"/>
        </w:rPr>
        <w:t>РЕСПУБЛИКА КАРЕЛИЯ</w:t>
      </w:r>
    </w:p>
    <w:p w:rsidR="000B755B" w:rsidRPr="00AB0F7D" w:rsidRDefault="000B755B" w:rsidP="000B755B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B0F7D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СОВЕТ ЛАХДЕНПОХСКОГО МУНИЦИПАЛЬНОГО РАЙОНА</w:t>
      </w:r>
    </w:p>
    <w:p w:rsidR="000B755B" w:rsidRPr="00AB0F7D" w:rsidRDefault="000B755B" w:rsidP="000B75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0F7D">
        <w:rPr>
          <w:rFonts w:ascii="Times New Roman" w:hAnsi="Times New Roman" w:cs="Times New Roman"/>
          <w:sz w:val="24"/>
          <w:szCs w:val="24"/>
          <w:lang w:val="en-US"/>
        </w:rPr>
        <w:t>XXV</w:t>
      </w:r>
      <w:r w:rsidRPr="00AB0F7D">
        <w:rPr>
          <w:rFonts w:ascii="Times New Roman" w:hAnsi="Times New Roman" w:cs="Times New Roman"/>
          <w:sz w:val="24"/>
          <w:szCs w:val="24"/>
        </w:rPr>
        <w:t xml:space="preserve"> ЗАСЕДАНИЕ </w:t>
      </w:r>
      <w:r w:rsidRPr="00AB0F7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AB0F7D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0B755B" w:rsidRPr="00AB0F7D" w:rsidRDefault="000B755B" w:rsidP="000B75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РЕШЕНИЕ</w:t>
      </w:r>
    </w:p>
    <w:p w:rsidR="000B755B" w:rsidRPr="00AB0F7D" w:rsidRDefault="000B755B" w:rsidP="000B75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755B" w:rsidRPr="00AB0F7D" w:rsidRDefault="000B755B" w:rsidP="000B755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755B" w:rsidRPr="00AB0F7D" w:rsidRDefault="00690AB5" w:rsidP="000B755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 30 </w:t>
      </w:r>
      <w:r w:rsidR="000B755B" w:rsidRPr="00AB0F7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сентября 2016 года                               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</w:t>
      </w:r>
      <w:r w:rsidR="000B755B" w:rsidRPr="00AB0F7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№ </w:t>
      </w:r>
      <w:r w:rsidR="007C3D61">
        <w:rPr>
          <w:rFonts w:ascii="Times New Roman" w:eastAsiaTheme="minorHAnsi" w:hAnsi="Times New Roman" w:cs="Times New Roman"/>
          <w:sz w:val="24"/>
          <w:szCs w:val="24"/>
          <w:lang w:eastAsia="en-US"/>
        </w:rPr>
        <w:t>25/2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04-6</w:t>
      </w:r>
    </w:p>
    <w:p w:rsidR="000B755B" w:rsidRPr="00AB0F7D" w:rsidRDefault="000B755B" w:rsidP="000B755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B0F7D">
        <w:rPr>
          <w:rFonts w:ascii="Times New Roman" w:eastAsiaTheme="minorHAnsi" w:hAnsi="Times New Roman" w:cs="Times New Roman"/>
          <w:sz w:val="24"/>
          <w:szCs w:val="24"/>
          <w:lang w:eastAsia="en-US"/>
        </w:rPr>
        <w:t>г.Лахденпохья</w:t>
      </w:r>
    </w:p>
    <w:p w:rsidR="000B755B" w:rsidRPr="00AB0F7D" w:rsidRDefault="000B755B" w:rsidP="000B755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755B" w:rsidRPr="00AB0F7D" w:rsidRDefault="000B755B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55B" w:rsidRPr="00AB0F7D" w:rsidRDefault="000B755B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 xml:space="preserve">О  повестке  дня </w:t>
      </w:r>
      <w:r w:rsidRPr="00AB0F7D">
        <w:rPr>
          <w:rFonts w:ascii="Times New Roman" w:hAnsi="Times New Roman" w:cs="Times New Roman"/>
          <w:sz w:val="24"/>
          <w:szCs w:val="24"/>
          <w:lang w:val="en-US"/>
        </w:rPr>
        <w:t>XXV</w:t>
      </w:r>
      <w:r w:rsidRPr="00AB0F7D">
        <w:rPr>
          <w:rFonts w:ascii="Times New Roman" w:hAnsi="Times New Roman" w:cs="Times New Roman"/>
          <w:sz w:val="24"/>
          <w:szCs w:val="24"/>
        </w:rPr>
        <w:t xml:space="preserve"> заседания </w:t>
      </w:r>
    </w:p>
    <w:p w:rsidR="000B755B" w:rsidRPr="00AB0F7D" w:rsidRDefault="000B755B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Совета   Лахденпохского</w:t>
      </w:r>
    </w:p>
    <w:p w:rsidR="000B755B" w:rsidRPr="00AB0F7D" w:rsidRDefault="000B755B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муниципального  района   VI созыва</w:t>
      </w:r>
    </w:p>
    <w:p w:rsidR="000B755B" w:rsidRPr="00AB0F7D" w:rsidRDefault="000B755B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55B" w:rsidRPr="00AB0F7D" w:rsidRDefault="000B755B" w:rsidP="000B7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 xml:space="preserve">        Совет Лахденпохского муниципального района решил утвердить для рассмотрения следующую ПОВЕСТКУ ДНЯ:</w:t>
      </w:r>
    </w:p>
    <w:p w:rsidR="000B755B" w:rsidRPr="00AB0F7D" w:rsidRDefault="000B755B" w:rsidP="000B7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в решение </w:t>
      </w:r>
      <w:r w:rsidRPr="00AB0F7D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AB0F7D">
        <w:rPr>
          <w:rFonts w:ascii="Times New Roman" w:hAnsi="Times New Roman" w:cs="Times New Roman"/>
          <w:sz w:val="24"/>
          <w:szCs w:val="24"/>
        </w:rPr>
        <w:t xml:space="preserve"> заседания </w:t>
      </w:r>
      <w:r w:rsidRPr="00AB0F7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AB0F7D">
        <w:rPr>
          <w:rFonts w:ascii="Times New Roman" w:hAnsi="Times New Roman" w:cs="Times New Roman"/>
          <w:sz w:val="24"/>
          <w:szCs w:val="24"/>
        </w:rPr>
        <w:t xml:space="preserve"> созыва Совета Лахденпохского муниципального района от 24 декабря 2015 года № 18/148-6 « О   бюджете Лахденпохского муниципального района на 2016 год».</w:t>
      </w:r>
    </w:p>
    <w:p w:rsidR="000B755B" w:rsidRPr="00AB0F7D" w:rsidRDefault="000B755B" w:rsidP="000B7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О принятии полномочий по формированию и исполнению бюджета Лахденпохского городского поселения.</w:t>
      </w:r>
    </w:p>
    <w:p w:rsidR="000B755B" w:rsidRPr="00AB0F7D" w:rsidRDefault="000B755B" w:rsidP="000B7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О приеме в муниципальную собственность Лахденпохского муниципального района имущества из государственной собственности Республики Карелия.</w:t>
      </w:r>
    </w:p>
    <w:p w:rsidR="00690AB5" w:rsidRDefault="00690AB5" w:rsidP="000B75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депутатском запросе Трубициной Г.И.</w:t>
      </w:r>
    </w:p>
    <w:p w:rsidR="000B755B" w:rsidRPr="00AB0F7D" w:rsidRDefault="000B755B" w:rsidP="000B75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Об утверждении Перечня услуг, необходимых и    обязательных       для   предоставления муниципальных        услуг    Администрацией Лахденпохского   муниципального   района  и подведомственными учреждениями.</w:t>
      </w:r>
    </w:p>
    <w:p w:rsidR="00AB0F7D" w:rsidRPr="00AB0F7D" w:rsidRDefault="00AB0F7D" w:rsidP="000B75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О принятии мер по ремонту помещений МКДОУ Детский сад  «Радуга».</w:t>
      </w:r>
    </w:p>
    <w:p w:rsidR="000B755B" w:rsidRPr="00AB0F7D" w:rsidRDefault="000B755B" w:rsidP="000B7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Разное:</w:t>
      </w:r>
    </w:p>
    <w:p w:rsidR="000B755B" w:rsidRPr="00AB0F7D" w:rsidRDefault="000B755B" w:rsidP="000B755B">
      <w:pPr>
        <w:pStyle w:val="a3"/>
        <w:spacing w:after="0" w:line="240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- о работе МКУ «Межпоселенческая библиотека Лахденпохского муниципального района;</w:t>
      </w:r>
    </w:p>
    <w:p w:rsidR="000B755B" w:rsidRDefault="000B755B" w:rsidP="000B755B">
      <w:pPr>
        <w:pStyle w:val="a3"/>
        <w:spacing w:after="0" w:line="240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- о работе МБУ «ККЦ»</w:t>
      </w:r>
      <w:r w:rsidR="00AF5845">
        <w:rPr>
          <w:rFonts w:ascii="Times New Roman" w:hAnsi="Times New Roman" w:cs="Times New Roman"/>
          <w:sz w:val="24"/>
          <w:szCs w:val="24"/>
        </w:rPr>
        <w:t>;</w:t>
      </w:r>
    </w:p>
    <w:p w:rsidR="00AF5845" w:rsidRDefault="00AF5845" w:rsidP="000B755B">
      <w:pPr>
        <w:pStyle w:val="a3"/>
        <w:spacing w:after="0" w:line="240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работе МУ «Хозяйственное управление».</w:t>
      </w:r>
    </w:p>
    <w:p w:rsidR="00AB0F7D" w:rsidRDefault="00AB0F7D" w:rsidP="000B755B">
      <w:pPr>
        <w:pStyle w:val="a3"/>
        <w:spacing w:after="0" w:line="240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</w:p>
    <w:p w:rsidR="00AB0F7D" w:rsidRDefault="00AB0F7D" w:rsidP="000B755B">
      <w:pPr>
        <w:pStyle w:val="a3"/>
        <w:spacing w:after="0" w:line="240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</w:p>
    <w:p w:rsidR="00AB0F7D" w:rsidRDefault="00AB0F7D" w:rsidP="000B755B">
      <w:pPr>
        <w:pStyle w:val="a3"/>
        <w:spacing w:after="0" w:line="240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</w:p>
    <w:p w:rsidR="00AB0F7D" w:rsidRDefault="00AB0F7D" w:rsidP="000B755B">
      <w:pPr>
        <w:pStyle w:val="a3"/>
        <w:spacing w:after="0" w:line="240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</w:p>
    <w:p w:rsidR="00AB0F7D" w:rsidRPr="00AB0F7D" w:rsidRDefault="00AB0F7D" w:rsidP="000B755B">
      <w:pPr>
        <w:pStyle w:val="a3"/>
        <w:spacing w:after="0" w:line="240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</w:p>
    <w:p w:rsidR="000B755B" w:rsidRPr="00AB0F7D" w:rsidRDefault="000B755B" w:rsidP="000B755B">
      <w:pPr>
        <w:pStyle w:val="a3"/>
        <w:spacing w:after="0" w:line="240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</w:p>
    <w:p w:rsidR="000B755B" w:rsidRPr="00AB0F7D" w:rsidRDefault="000B755B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Глава</w:t>
      </w:r>
    </w:p>
    <w:p w:rsidR="000B755B" w:rsidRPr="00AB0F7D" w:rsidRDefault="000B755B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района                               </w:t>
      </w:r>
      <w:r w:rsidR="00AB0F7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B0F7D">
        <w:rPr>
          <w:rFonts w:ascii="Times New Roman" w:hAnsi="Times New Roman" w:cs="Times New Roman"/>
          <w:sz w:val="24"/>
          <w:szCs w:val="24"/>
        </w:rPr>
        <w:t xml:space="preserve"> Т.В.Герасимова</w:t>
      </w:r>
    </w:p>
    <w:p w:rsidR="000B755B" w:rsidRPr="00AB0F7D" w:rsidRDefault="000B755B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F7D" w:rsidRDefault="00AB0F7D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F7D" w:rsidRDefault="00AB0F7D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55B" w:rsidRPr="00AB0F7D" w:rsidRDefault="000B755B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1E664B" w:rsidRPr="00AB0F7D" w:rsidRDefault="000B755B" w:rsidP="000B7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7D"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района                               </w:t>
      </w:r>
      <w:r w:rsidR="00AB0F7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B0F7D">
        <w:rPr>
          <w:rFonts w:ascii="Times New Roman" w:hAnsi="Times New Roman" w:cs="Times New Roman"/>
          <w:sz w:val="24"/>
          <w:szCs w:val="24"/>
        </w:rPr>
        <w:t xml:space="preserve"> Т.В.Герасимова</w:t>
      </w:r>
    </w:p>
    <w:sectPr w:rsidR="001E664B" w:rsidRPr="00AB0F7D" w:rsidSect="00EF4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C3456"/>
    <w:multiLevelType w:val="hybridMultilevel"/>
    <w:tmpl w:val="10FE5BB8"/>
    <w:lvl w:ilvl="0" w:tplc="8350205E">
      <w:start w:val="1"/>
      <w:numFmt w:val="decimal"/>
      <w:lvlText w:val="%1."/>
      <w:lvlJc w:val="left"/>
      <w:pPr>
        <w:ind w:left="1174" w:hanging="465"/>
      </w:pPr>
      <w:rPr>
        <w:rFonts w:eastAsiaTheme="minorHAns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B755B"/>
    <w:rsid w:val="000B755B"/>
    <w:rsid w:val="000E0A1B"/>
    <w:rsid w:val="001E664B"/>
    <w:rsid w:val="002A6B01"/>
    <w:rsid w:val="0062361A"/>
    <w:rsid w:val="00690AB5"/>
    <w:rsid w:val="00783108"/>
    <w:rsid w:val="007C3D61"/>
    <w:rsid w:val="00AB0F7D"/>
    <w:rsid w:val="00AF5845"/>
    <w:rsid w:val="00EB5088"/>
    <w:rsid w:val="00EF4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5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4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cp:lastPrinted>2016-09-29T12:24:00Z</cp:lastPrinted>
  <dcterms:created xsi:type="dcterms:W3CDTF">2016-09-21T13:04:00Z</dcterms:created>
  <dcterms:modified xsi:type="dcterms:W3CDTF">2016-10-19T08:25:00Z</dcterms:modified>
</cp:coreProperties>
</file>