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628" w:rsidRPr="00773185" w:rsidRDefault="00773185" w:rsidP="001A6628">
      <w:pPr>
        <w:tabs>
          <w:tab w:val="left" w:pos="615"/>
          <w:tab w:val="center" w:pos="4890"/>
        </w:tabs>
        <w:spacing w:after="0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noProof/>
          <w:color w:val="00000A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38F618A5" wp14:editId="541C3C92">
            <wp:simplePos x="0" y="0"/>
            <wp:positionH relativeFrom="column">
              <wp:posOffset>2834005</wp:posOffset>
            </wp:positionH>
            <wp:positionV relativeFrom="paragraph">
              <wp:posOffset>228600</wp:posOffset>
            </wp:positionV>
            <wp:extent cx="561975" cy="895350"/>
            <wp:effectExtent l="0" t="0" r="952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A662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</w:t>
      </w:r>
      <w:r w:rsidR="001A6628">
        <w:rPr>
          <w:rFonts w:ascii="Times New Roman" w:eastAsia="Calibri" w:hAnsi="Times New Roman" w:cs="Times New Roman"/>
          <w:sz w:val="28"/>
          <w:szCs w:val="28"/>
          <w:lang w:eastAsia="zh-CN"/>
        </w:rPr>
        <w:br w:type="textWrapping" w:clear="all"/>
        <w:t xml:space="preserve">               </w:t>
      </w:r>
    </w:p>
    <w:p w:rsidR="00773185" w:rsidRPr="00773185" w:rsidRDefault="00773185" w:rsidP="007E455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77318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РОССИЙСКАЯ ФЕДЕРАЦИЯ</w:t>
      </w:r>
    </w:p>
    <w:p w:rsidR="00773185" w:rsidRPr="00773185" w:rsidRDefault="00773185" w:rsidP="007E455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77318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РЕСПУБЛИКА КАРЕЛИЯ</w:t>
      </w:r>
    </w:p>
    <w:p w:rsidR="00773185" w:rsidRPr="00773185" w:rsidRDefault="00773185" w:rsidP="007E455D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773185" w:rsidRPr="00773185" w:rsidRDefault="00773185" w:rsidP="007E455D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73185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СОВЕТ ЛАХДЕНПОХСКОГО МУНИЦИПАЛЬНОГО РАЙОНА</w:t>
      </w:r>
    </w:p>
    <w:p w:rsidR="00654C92" w:rsidRPr="00654C92" w:rsidRDefault="00654C92" w:rsidP="00654C92">
      <w:pPr>
        <w:spacing w:after="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  <w:r w:rsidRPr="00654C92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LXXV</w:t>
      </w:r>
      <w:r w:rsidRPr="00654C92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en-US"/>
        </w:rPr>
        <w:t>III</w:t>
      </w:r>
      <w:r w:rsidRPr="00654C92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З</w:t>
      </w:r>
      <w:r w:rsidRPr="00654C92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  <w:t>АСЕДАНИЕ</w:t>
      </w:r>
    </w:p>
    <w:p w:rsidR="00654C92" w:rsidRPr="00654C92" w:rsidRDefault="00654C92" w:rsidP="00654C92">
      <w:pPr>
        <w:spacing w:after="0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</w:p>
    <w:p w:rsidR="00654C92" w:rsidRPr="00654C92" w:rsidRDefault="00654C92" w:rsidP="00654C92">
      <w:pPr>
        <w:spacing w:after="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  <w:r w:rsidRPr="00654C92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  <w:t>РЕШЕНИЕ</w:t>
      </w:r>
    </w:p>
    <w:p w:rsidR="00654C92" w:rsidRPr="00654C92" w:rsidRDefault="00654C92" w:rsidP="00654C92">
      <w:pPr>
        <w:spacing w:after="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</w:p>
    <w:p w:rsidR="00654C92" w:rsidRPr="00654C92" w:rsidRDefault="00654C92" w:rsidP="00654C92">
      <w:pPr>
        <w:tabs>
          <w:tab w:val="left" w:pos="650"/>
          <w:tab w:val="left" w:pos="7720"/>
        </w:tabs>
        <w:spacing w:after="0"/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</w:pPr>
      <w:r w:rsidRPr="00654C92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>20 октября 2022 г.</w:t>
      </w:r>
      <w:r w:rsidRPr="00654C92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ab/>
        <w:t xml:space="preserve">       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    № 78/549</w:t>
      </w:r>
      <w:bookmarkStart w:id="0" w:name="_GoBack"/>
      <w:bookmarkEnd w:id="0"/>
    </w:p>
    <w:p w:rsidR="00773185" w:rsidRPr="00773185" w:rsidRDefault="00773185" w:rsidP="007731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B81194" w:rsidRDefault="002C260B" w:rsidP="002C26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</w:t>
      </w:r>
      <w:r w:rsidR="00B81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решение </w:t>
      </w:r>
      <w:r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</w:t>
      </w:r>
    </w:p>
    <w:p w:rsidR="00B81194" w:rsidRDefault="002C260B" w:rsidP="002C26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от 14 ноября </w:t>
      </w:r>
    </w:p>
    <w:p w:rsidR="00B81194" w:rsidRDefault="002C260B" w:rsidP="002C26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2013 года № 3/15-6 «О формировании рабочих органов </w:t>
      </w:r>
    </w:p>
    <w:p w:rsidR="002C260B" w:rsidRPr="002C260B" w:rsidRDefault="002C260B" w:rsidP="002C26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района»</w:t>
      </w:r>
    </w:p>
    <w:p w:rsidR="00773185" w:rsidRPr="00773185" w:rsidRDefault="00773185" w:rsidP="00A853E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185" w:rsidRDefault="002C260B" w:rsidP="00773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D54E3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ст.</w:t>
      </w:r>
      <w:r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Регламента </w:t>
      </w:r>
      <w:r w:rsidRPr="002C260B">
        <w:rPr>
          <w:rFonts w:ascii="Times New Roman" w:hAnsi="Times New Roman" w:cs="Times New Roman"/>
          <w:sz w:val="28"/>
          <w:szCs w:val="28"/>
        </w:rPr>
        <w:t xml:space="preserve">работы Совета </w:t>
      </w:r>
      <w:proofErr w:type="spellStart"/>
      <w:r w:rsidRPr="002C260B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2C260B">
        <w:rPr>
          <w:rFonts w:ascii="Times New Roman" w:hAnsi="Times New Roman" w:cs="Times New Roman"/>
          <w:sz w:val="28"/>
          <w:szCs w:val="28"/>
        </w:rPr>
        <w:t xml:space="preserve"> муниципального района, утвержденного решением </w:t>
      </w:r>
      <w:r w:rsidRPr="002C260B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XLVIII</w:t>
      </w:r>
      <w:r w:rsidRPr="002C260B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 заседания Совета </w:t>
      </w:r>
      <w:proofErr w:type="spellStart"/>
      <w:r w:rsidRPr="002C260B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 w:rsidRPr="002C260B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 муниципального района от 18.03.2021 № 68/491</w:t>
      </w:r>
      <w:r w:rsidR="00B81194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, Совет </w:t>
      </w:r>
      <w:proofErr w:type="spellStart"/>
      <w:r w:rsidR="00B81194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 w:rsidR="00B81194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 муниципального района РЕШИЛ:</w:t>
      </w:r>
    </w:p>
    <w:p w:rsidR="00B81194" w:rsidRDefault="00B81194" w:rsidP="00773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</w:pPr>
    </w:p>
    <w:p w:rsidR="00B81194" w:rsidRPr="00B81194" w:rsidRDefault="00B81194" w:rsidP="00B81194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решение Совета </w:t>
      </w:r>
      <w:proofErr w:type="spellStart"/>
      <w:r w:rsidRPr="00B81194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B81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</w:p>
    <w:p w:rsidR="00B81194" w:rsidRDefault="00B81194" w:rsidP="00B811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14 ноября 2013 года № 3/15-6 «О формировании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 органов Совета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:rsidR="00C00BF3" w:rsidRDefault="00C00BF3" w:rsidP="00B811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0BF3" w:rsidRDefault="00C00BF3" w:rsidP="00C00BF3">
      <w:pPr>
        <w:pStyle w:val="a5"/>
        <w:numPr>
          <w:ilvl w:val="1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C00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C00BF3" w:rsidRPr="00C00BF3" w:rsidRDefault="00C00BF3" w:rsidP="00C00B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00BF3">
        <w:rPr>
          <w:rFonts w:ascii="Times New Roman" w:eastAsia="Times New Roman" w:hAnsi="Times New Roman" w:cs="Times New Roman"/>
          <w:sz w:val="28"/>
          <w:szCs w:val="28"/>
          <w:lang w:eastAsia="ru-RU"/>
        </w:rPr>
        <w:t>I.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0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Сформировать три постоянно действующих комиссии Совета </w:t>
      </w:r>
      <w:proofErr w:type="spellStart"/>
      <w:r w:rsidRPr="00C00BF3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C00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следующем составе:</w:t>
      </w:r>
    </w:p>
    <w:p w:rsidR="00C00BF3" w:rsidRPr="00C00BF3" w:rsidRDefault="00C00BF3" w:rsidP="00C00B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0BF3" w:rsidRPr="009848F0" w:rsidRDefault="00C00BF3" w:rsidP="00654C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BF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0B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Постоянная комиссия по экономике и  бюджету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00BF3" w:rsidRDefault="00654C92" w:rsidP="00C00B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00BF3" w:rsidRPr="00984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C00BF3" w:rsidRPr="009848F0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Галий</w:t>
      </w:r>
      <w:proofErr w:type="spellEnd"/>
      <w:r w:rsidR="00C00BF3" w:rsidRPr="00984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</w:t>
      </w:r>
      <w:r w:rsidR="009848F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председатель</w:t>
      </w:r>
    </w:p>
    <w:p w:rsidR="00654C92" w:rsidRPr="009848F0" w:rsidRDefault="00654C92" w:rsidP="00654C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9848F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Великодворский В.О.</w:t>
      </w:r>
    </w:p>
    <w:p w:rsidR="00654C92" w:rsidRPr="009848F0" w:rsidRDefault="00654C92" w:rsidP="00C00B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84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848F0">
        <w:rPr>
          <w:rFonts w:ascii="Times New Roman" w:eastAsia="Times New Roman" w:hAnsi="Times New Roman" w:cs="Times New Roman"/>
          <w:sz w:val="28"/>
          <w:szCs w:val="28"/>
          <w:lang w:eastAsia="ru-RU"/>
        </w:rPr>
        <w:t>Глытенко</w:t>
      </w:r>
      <w:proofErr w:type="spellEnd"/>
      <w:r w:rsidRPr="00984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Л.И.</w:t>
      </w:r>
    </w:p>
    <w:p w:rsidR="00C00BF3" w:rsidRPr="009848F0" w:rsidRDefault="00C00BF3" w:rsidP="00C00B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8F0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Новожилов С.А.</w:t>
      </w:r>
    </w:p>
    <w:p w:rsidR="00C00BF3" w:rsidRPr="009848F0" w:rsidRDefault="00C00BF3" w:rsidP="00C00B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8F0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Казымов М.К.</w:t>
      </w:r>
    </w:p>
    <w:p w:rsidR="00C00BF3" w:rsidRDefault="00C00BF3" w:rsidP="00C00B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8F0">
        <w:rPr>
          <w:rFonts w:ascii="Times New Roman" w:eastAsia="Times New Roman" w:hAnsi="Times New Roman" w:cs="Times New Roman"/>
          <w:sz w:val="28"/>
          <w:szCs w:val="28"/>
          <w:lang w:eastAsia="ru-RU"/>
        </w:rPr>
        <w:t>6. Орлов С.А.</w:t>
      </w:r>
    </w:p>
    <w:p w:rsidR="009848F0" w:rsidRPr="009848F0" w:rsidRDefault="009848F0" w:rsidP="00C00B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proofErr w:type="spellStart"/>
      <w:r w:rsidRPr="009848F0">
        <w:rPr>
          <w:rFonts w:ascii="Times New Roman" w:hAnsi="Times New Roman" w:cs="Times New Roman"/>
          <w:sz w:val="28"/>
          <w:szCs w:val="28"/>
        </w:rPr>
        <w:t>Газимагомедов</w:t>
      </w:r>
      <w:proofErr w:type="spellEnd"/>
      <w:r w:rsidRPr="009848F0">
        <w:rPr>
          <w:rFonts w:ascii="Times New Roman" w:hAnsi="Times New Roman" w:cs="Times New Roman"/>
          <w:sz w:val="28"/>
          <w:szCs w:val="28"/>
        </w:rPr>
        <w:t xml:space="preserve"> Т.М.</w:t>
      </w:r>
    </w:p>
    <w:p w:rsidR="00C00BF3" w:rsidRPr="00C00BF3" w:rsidRDefault="00C00BF3" w:rsidP="00C00B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0BF3" w:rsidRPr="00C00BF3" w:rsidRDefault="00C00BF3" w:rsidP="00C00B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0BF3" w:rsidRDefault="00C00BF3" w:rsidP="00C00B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BF3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984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0B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Постоянная комиссия по социальной политике:</w:t>
      </w:r>
    </w:p>
    <w:p w:rsidR="009848F0" w:rsidRDefault="009848F0" w:rsidP="00C00B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Сивирикова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С.Д.</w:t>
      </w:r>
    </w:p>
    <w:p w:rsidR="009848F0" w:rsidRDefault="009848F0" w:rsidP="00C00B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Таянчина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Н.Н.</w:t>
      </w:r>
    </w:p>
    <w:p w:rsidR="009848F0" w:rsidRDefault="009848F0" w:rsidP="00C00B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Будрицкий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С.Б.</w:t>
      </w:r>
    </w:p>
    <w:p w:rsidR="009848F0" w:rsidRDefault="009848F0" w:rsidP="00C00B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Герасимова Т.В.</w:t>
      </w:r>
    </w:p>
    <w:p w:rsidR="009848F0" w:rsidRDefault="009848F0" w:rsidP="00C00B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9848F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Новожилов С.А.</w:t>
      </w:r>
    </w:p>
    <w:p w:rsidR="009848F0" w:rsidRDefault="009848F0" w:rsidP="00C00B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spellStart"/>
      <w:r w:rsidRPr="009848F0">
        <w:rPr>
          <w:rFonts w:ascii="Times New Roman" w:hAnsi="Times New Roman" w:cs="Times New Roman"/>
          <w:sz w:val="28"/>
          <w:szCs w:val="28"/>
        </w:rPr>
        <w:t>Газимагомедов</w:t>
      </w:r>
      <w:proofErr w:type="spellEnd"/>
      <w:r w:rsidRPr="009848F0">
        <w:rPr>
          <w:rFonts w:ascii="Times New Roman" w:hAnsi="Times New Roman" w:cs="Times New Roman"/>
          <w:sz w:val="28"/>
          <w:szCs w:val="28"/>
        </w:rPr>
        <w:t xml:space="preserve"> Т.М.</w:t>
      </w:r>
    </w:p>
    <w:p w:rsidR="009848F0" w:rsidRDefault="009848F0" w:rsidP="00C00B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0BF3" w:rsidRDefault="00C00BF3" w:rsidP="00C00B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BF3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84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0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Постоянная комиссия по Уставу, Регламенту и депутатской этике и </w:t>
      </w:r>
      <w:proofErr w:type="gramStart"/>
      <w:r w:rsidRPr="00C00BF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контролю за</w:t>
      </w:r>
      <w:proofErr w:type="gramEnd"/>
      <w:r w:rsidRPr="00C00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деятельностью Администрации </w:t>
      </w:r>
      <w:proofErr w:type="spellStart"/>
      <w:r w:rsidRPr="00C00BF3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C00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района:</w:t>
      </w:r>
    </w:p>
    <w:p w:rsidR="009848F0" w:rsidRDefault="009848F0" w:rsidP="00C00B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5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Казымов М.К.</w:t>
      </w:r>
      <w:r w:rsidR="0065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председатель</w:t>
      </w:r>
    </w:p>
    <w:p w:rsidR="00654C92" w:rsidRDefault="00654C92" w:rsidP="00654C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Новожилов С.А.</w:t>
      </w:r>
    </w:p>
    <w:p w:rsidR="00654C92" w:rsidRDefault="00654C92" w:rsidP="00654C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848F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Великодворский В.О.</w:t>
      </w:r>
    </w:p>
    <w:p w:rsidR="00654C92" w:rsidRDefault="00654C92" w:rsidP="00C00B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Гагарин Ю.И.</w:t>
      </w:r>
    </w:p>
    <w:p w:rsidR="009848F0" w:rsidRDefault="009848F0" w:rsidP="00C00B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Тимина Г.И.</w:t>
      </w:r>
    </w:p>
    <w:p w:rsidR="009848F0" w:rsidRDefault="009848F0" w:rsidP="00C00B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 Соснова Е.С.</w:t>
      </w:r>
    </w:p>
    <w:p w:rsidR="009848F0" w:rsidRDefault="009848F0" w:rsidP="00C00B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 Орлов С.А.»</w:t>
      </w:r>
    </w:p>
    <w:p w:rsidR="0061438C" w:rsidRPr="00C00BF3" w:rsidRDefault="0061438C" w:rsidP="00C00BF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194" w:rsidRPr="0061438C" w:rsidRDefault="00D54E3C" w:rsidP="0061438C">
      <w:pPr>
        <w:pStyle w:val="a5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принятия.</w:t>
      </w:r>
    </w:p>
    <w:p w:rsidR="002C260B" w:rsidRDefault="002C260B" w:rsidP="00773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185" w:rsidRPr="00773185" w:rsidRDefault="00773185" w:rsidP="00773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</w:t>
      </w:r>
      <w:proofErr w:type="spellStart"/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73185" w:rsidRPr="00773185" w:rsidRDefault="00773185" w:rsidP="00773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района, </w:t>
      </w:r>
    </w:p>
    <w:p w:rsidR="004E0B6A" w:rsidRPr="0061438C" w:rsidRDefault="00773185" w:rsidP="0061438C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7E45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 </w:t>
      </w:r>
      <w:proofErr w:type="spellStart"/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Галий</w:t>
      </w:r>
      <w:proofErr w:type="spellEnd"/>
    </w:p>
    <w:sectPr w:rsidR="004E0B6A" w:rsidRPr="0061438C" w:rsidSect="0061438C">
      <w:pgSz w:w="11906" w:h="16838"/>
      <w:pgMar w:top="568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256"/>
    <w:multiLevelType w:val="hybridMultilevel"/>
    <w:tmpl w:val="60AE7222"/>
    <w:lvl w:ilvl="0" w:tplc="269C8AE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81083"/>
    <w:multiLevelType w:val="hybridMultilevel"/>
    <w:tmpl w:val="5C78BACC"/>
    <w:lvl w:ilvl="0" w:tplc="4BA20C3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90D5E"/>
    <w:multiLevelType w:val="hybridMultilevel"/>
    <w:tmpl w:val="C692550C"/>
    <w:lvl w:ilvl="0" w:tplc="7CAC39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822DED"/>
    <w:multiLevelType w:val="hybridMultilevel"/>
    <w:tmpl w:val="68CE147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9B0755"/>
    <w:multiLevelType w:val="hybridMultilevel"/>
    <w:tmpl w:val="BC54626C"/>
    <w:lvl w:ilvl="0" w:tplc="5796AD64">
      <w:start w:val="19"/>
      <w:numFmt w:val="decimal"/>
      <w:lvlText w:val="%1)"/>
      <w:lvlJc w:val="left"/>
      <w:pPr>
        <w:ind w:left="816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BD82AD1"/>
    <w:multiLevelType w:val="hybridMultilevel"/>
    <w:tmpl w:val="E3E0CC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7A19F2"/>
    <w:multiLevelType w:val="multilevel"/>
    <w:tmpl w:val="1A7A07F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hint="default"/>
      </w:rPr>
    </w:lvl>
  </w:abstractNum>
  <w:abstractNum w:abstractNumId="7">
    <w:nsid w:val="3A9B7FD4"/>
    <w:multiLevelType w:val="hybridMultilevel"/>
    <w:tmpl w:val="A22017F4"/>
    <w:lvl w:ilvl="0" w:tplc="56742AF2">
      <w:start w:val="5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4F79FF"/>
    <w:multiLevelType w:val="hybridMultilevel"/>
    <w:tmpl w:val="E3EEB826"/>
    <w:lvl w:ilvl="0" w:tplc="10ACE4D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141FA8"/>
    <w:multiLevelType w:val="hybridMultilevel"/>
    <w:tmpl w:val="82E644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C5C1C84"/>
    <w:multiLevelType w:val="hybridMultilevel"/>
    <w:tmpl w:val="68E0F904"/>
    <w:lvl w:ilvl="0" w:tplc="7E785836">
      <w:start w:val="1"/>
      <w:numFmt w:val="decimal"/>
      <w:lvlText w:val="%1)"/>
      <w:lvlJc w:val="left"/>
      <w:pPr>
        <w:ind w:left="885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1">
    <w:nsid w:val="56456118"/>
    <w:multiLevelType w:val="hybridMultilevel"/>
    <w:tmpl w:val="7F461414"/>
    <w:lvl w:ilvl="0" w:tplc="B4FCB460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6F973C00"/>
    <w:multiLevelType w:val="hybridMultilevel"/>
    <w:tmpl w:val="6B202336"/>
    <w:lvl w:ilvl="0" w:tplc="53041D66">
      <w:start w:val="10"/>
      <w:numFmt w:val="decimal"/>
      <w:lvlText w:val="%1)"/>
      <w:lvlJc w:val="left"/>
      <w:pPr>
        <w:ind w:left="750" w:hanging="39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8F6469"/>
    <w:multiLevelType w:val="hybridMultilevel"/>
    <w:tmpl w:val="4A4A91AA"/>
    <w:lvl w:ilvl="0" w:tplc="269C8AE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0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2"/>
  </w:num>
  <w:num w:numId="11">
    <w:abstractNumId w:val="6"/>
  </w:num>
  <w:num w:numId="12">
    <w:abstractNumId w:val="5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552"/>
    <w:rsid w:val="00056F66"/>
    <w:rsid w:val="000668A7"/>
    <w:rsid w:val="000E5BEF"/>
    <w:rsid w:val="00164357"/>
    <w:rsid w:val="001A6628"/>
    <w:rsid w:val="001C1C91"/>
    <w:rsid w:val="001D0827"/>
    <w:rsid w:val="001E1107"/>
    <w:rsid w:val="0021155D"/>
    <w:rsid w:val="00214404"/>
    <w:rsid w:val="00232875"/>
    <w:rsid w:val="00237801"/>
    <w:rsid w:val="00242D1F"/>
    <w:rsid w:val="00297856"/>
    <w:rsid w:val="002B0552"/>
    <w:rsid w:val="002C260B"/>
    <w:rsid w:val="00351937"/>
    <w:rsid w:val="00396128"/>
    <w:rsid w:val="003A7B35"/>
    <w:rsid w:val="0046012C"/>
    <w:rsid w:val="004E0B6A"/>
    <w:rsid w:val="00500381"/>
    <w:rsid w:val="00597D75"/>
    <w:rsid w:val="0061438C"/>
    <w:rsid w:val="006409F0"/>
    <w:rsid w:val="00654C92"/>
    <w:rsid w:val="006E5D84"/>
    <w:rsid w:val="00773185"/>
    <w:rsid w:val="007E455D"/>
    <w:rsid w:val="008043CB"/>
    <w:rsid w:val="009848F0"/>
    <w:rsid w:val="00A17D4A"/>
    <w:rsid w:val="00A853E1"/>
    <w:rsid w:val="00B41FA1"/>
    <w:rsid w:val="00B642D2"/>
    <w:rsid w:val="00B81194"/>
    <w:rsid w:val="00C00BF3"/>
    <w:rsid w:val="00D54E3C"/>
    <w:rsid w:val="00D9067C"/>
    <w:rsid w:val="00E52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8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2875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6143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8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2875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6143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2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2022-10-28T08:33:00Z</cp:lastPrinted>
  <dcterms:created xsi:type="dcterms:W3CDTF">2022-10-28T08:34:00Z</dcterms:created>
  <dcterms:modified xsi:type="dcterms:W3CDTF">2022-10-28T08:34:00Z</dcterms:modified>
</cp:coreProperties>
</file>